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15E8" w:rsidRDefault="006C15E8" w:rsidP="006C15E8">
      <w:pPr>
        <w:spacing w:after="0" w:line="240" w:lineRule="auto"/>
        <w:rPr>
          <w:rFonts w:ascii="Times New Roman" w:eastAsia="Times New Roman" w:hAnsi="Times New Roman" w:cs="Times New Roman"/>
          <w:spacing w:val="80"/>
          <w:sz w:val="24"/>
          <w:szCs w:val="24"/>
          <w:lang w:eastAsia="pl-PL"/>
        </w:rPr>
      </w:pPr>
      <w:r w:rsidRPr="006C15E8">
        <w:rPr>
          <w:rFonts w:ascii="Times New Roman" w:eastAsia="Times New Roman" w:hAnsi="Times New Roman" w:cs="Times New Roman"/>
          <w:spacing w:val="80"/>
          <w:sz w:val="24"/>
          <w:szCs w:val="24"/>
          <w:lang w:eastAsia="pl-PL"/>
        </w:rPr>
        <w:t xml:space="preserve"/>
      </w:r>
    </w:p>
    <w:p w:rsidR="009E59B8" w:rsidRPr="009E59B8" w:rsidRDefault="009E59B8" w:rsidP="009E59B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proofErr w:type="gramStart"/>
      <w:r w:rsidRPr="009E59B8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gm. Hyżne</w:t>
      </w:r>
    </w:p>
    <w:p w:rsidR="00872D22" w:rsidRPr="00872D22" w:rsidRDefault="005568AD" w:rsidP="00872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C773FE"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pl-PL"/>
        </w:rPr>
        <w:t xml:space="preserve">INFORMACJA</w:t>
      </w:r>
    </w:p>
    <w:p w:rsidR="005568AD" w:rsidRPr="00C773FE" w:rsidRDefault="00872D22" w:rsidP="00872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proofErr w:type="gramStart"/>
      <w:r w:rsidRPr="00872D2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WÓJTA GMINY HYŻNE</w:t>
      </w:r>
    </w:p>
    <w:p w:rsidR="005568AD" w:rsidRDefault="005568AD" w:rsidP="00C7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3F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z dnia </w:t>
      </w:r>
      <w:proofErr w:type="gramStart"/>
      <w:r w:rsidR="006C15E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14 maja 2025</w:t>
      </w:r>
      <w:r w:rsidRPr="00C773F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r.</w:t>
      </w:r>
      <w:r w:rsidRPr="00C773F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br/>
      </w:r>
    </w:p>
    <w:p w:rsidR="005568AD" w:rsidRPr="009A2738" w:rsidRDefault="003867C6" w:rsidP="00556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73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5568AD" w:rsidRPr="009A2738">
        <w:rPr>
          <w:rFonts w:ascii="Times New Roman" w:hAnsi="Times New Roman" w:cs="Times New Roman"/>
          <w:sz w:val="24"/>
          <w:szCs w:val="24"/>
        </w:rPr>
        <w:t xml:space="preserve">art. 13b </w:t>
      </w:r>
      <w:r w:rsidR="005568AD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5 stycznia 2011 r. - Kodeks wyborczy </w:t>
      </w:r>
      <w:r w:rsidR="00CB31BD" w:rsidRPr="00CB3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</w:t>
      </w:r>
      <w:proofErr w:type="gramStart"/>
      <w:r w:rsidR="00CB31BD" w:rsidRPr="00CB3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2025 r. poz. 365)</w:t>
      </w:r>
      <w:r w:rsidR="00981D3C" w:rsidRPr="009A2738">
        <w:rPr>
          <w:rFonts w:ascii="Times New Roman" w:hAnsi="Times New Roman" w:cs="Times New Roman"/>
          <w:sz w:val="24"/>
          <w:szCs w:val="24"/>
        </w:rPr>
        <w:t xml:space="preserve"> </w:t>
      </w:r>
      <w:r w:rsidR="00CB31BD" w:rsidRPr="00CB3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/>
      </w:r>
      <w:r w:rsidR="00CB3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Hyżne</w:t>
      </w:r>
      <w:r w:rsidR="005568AD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 wyborców</w:t>
      </w:r>
      <w:r w:rsidR="00284D92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siedzibach lokali </w:t>
      </w:r>
      <w:r w:rsidR="005568AD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>obwodow</w:t>
      </w:r>
      <w:r w:rsidR="00284D92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5568AD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wyborcz</w:t>
      </w:r>
      <w:r w:rsidR="00284D92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</w:t>
      </w:r>
      <w:r w:rsidR="00262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9A2738" w:rsidRPr="009A2738">
        <w:rPr>
          <w:rFonts w:ascii="Times New Roman" w:hAnsi="Times New Roman" w:cs="Times New Roman"/>
          <w:sz w:val="24"/>
          <w:szCs w:val="24"/>
        </w:rPr>
        <w:t xml:space="preserve">wyborach </w:t>
      </w:r>
      <w:proofErr w:type="gramStart"/>
      <w:r w:rsidR="00F036FF">
        <w:rPr>
          <w:rFonts w:ascii="Times New Roman" w:hAnsi="Times New Roman" w:cs="Times New Roman"/>
          <w:sz w:val="24"/>
          <w:szCs w:val="24"/>
        </w:rPr>
        <w:t xml:space="preserve">Prezydenta Rzeczypospolitej Polskiej</w:t>
      </w:r>
      <w:r w:rsidR="009A2738" w:rsidRPr="009A2738">
        <w:rPr>
          <w:rFonts w:ascii="Times New Roman" w:hAnsi="Times New Roman" w:cs="Times New Roman"/>
          <w:sz w:val="24"/>
          <w:szCs w:val="24"/>
        </w:rPr>
        <w:t xml:space="preserve"> </w:t>
      </w:r>
      <w:r w:rsidR="00284D92" w:rsidRPr="009A2738">
        <w:rPr>
          <w:rFonts w:ascii="Times New Roman" w:hAnsi="Times New Roman" w:cs="Times New Roman"/>
          <w:sz w:val="24"/>
          <w:szCs w:val="24"/>
        </w:rPr>
        <w:t xml:space="preserve">zarządzonych na dzień </w:t>
      </w:r>
      <w:proofErr w:type="gramStart"/>
      <w:r w:rsidR="00CB31BD">
        <w:rPr>
          <w:rFonts w:ascii="Times New Roman" w:hAnsi="Times New Roman" w:cs="Times New Roman"/>
          <w:sz w:val="24"/>
          <w:szCs w:val="24"/>
        </w:rPr>
        <w:t xml:space="preserve">18 maja 2025</w:t>
      </w:r>
      <w:r w:rsidR="00284D92" w:rsidRPr="009A2738">
        <w:rPr>
          <w:rFonts w:ascii="Times New Roman" w:hAnsi="Times New Roman" w:cs="Times New Roman"/>
          <w:sz w:val="24"/>
          <w:szCs w:val="24"/>
        </w:rPr>
        <w:t xml:space="preserve"> r.:</w:t>
      </w:r>
    </w:p>
    <w:p w:rsidR="00284D92" w:rsidRPr="00284D92" w:rsidRDefault="00284D92" w:rsidP="005568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4"/>
        <w:gridCol w:w="4839"/>
        <w:gridCol w:w="4649"/>
      </w:tblGrid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C773FE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3FE">
              <w:rPr>
                <w:rFonts w:ascii="Times New Roman" w:hAnsi="Times New Roman" w:cs="Times New Roman"/>
                <w:b/>
                <w:sz w:val="24"/>
                <w:szCs w:val="28"/>
              </w:rPr>
              <w:t>Nr obwodu głosowania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C773FE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3FE">
              <w:rPr>
                <w:rFonts w:ascii="Times New Roman" w:hAnsi="Times New Roman" w:cs="Times New Roman"/>
                <w:b/>
                <w:sz w:val="24"/>
                <w:szCs w:val="28"/>
              </w:rPr>
              <w:t>Granice obwodu głosowania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C773FE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3FE">
              <w:rPr>
                <w:rFonts w:ascii="Times New Roman" w:hAnsi="Times New Roman" w:cs="Times New Roman"/>
                <w:b/>
                <w:sz w:val="24"/>
                <w:szCs w:val="28"/>
              </w:rPr>
              <w:t>Siedziba obwodowej komisji wyborczej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1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Sołectwo Brzezówka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Szkoła Podstawowa im. 21 Brygady Strzelców Podhalańskich w Brzezówce, Brzezówka 111, 36-024 Hyżne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2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Sołectwo Hyżne od numeru 1 - 25, 656 - 737, 26 - 124A, 595 - 655, 448 - 594, 863 - 871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Szkoła Podstawowa im. gen. Wł. Sikorskiego w Hyżnem, Hyżne 614, 36-024 Hyżne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3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Sołectwo Hyżne od numeru 154 - 309, 312 - 447, 875 - 881, 882 - 1027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Gminny Ośrodek Kultury, Hyżne 182, 36-024 Hyżne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4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Sołectwo Nieborów (Hyżne od 739 do 861)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Klub Strażaka Nieborów, Hyżne 791, 36-024 Hyżne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5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Sołectwo Grzegorzówka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Szkoła Podstawowa im. Św. Jana Kantego w Grzegorzówce, Grzegorzówka 173, 36-025 Dylągówka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6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Sołectwo Wólka Hyżneńska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Szkoła Podstawowa im. św. Jana Pawła II w Wólce Hyżneńskiej, Wólka Hyżneńska 28, 36-025 Dylągówka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7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Sołectwo Dylągówka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Budynek "GOSIR", Dylągówka 279, 36-025 Dylągówka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8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Sołectwo Szklary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Szkoła Podstawowa im. Tadeusza Gajcego w Szklarach, Szklary 148, 36-025 Dylągówka</w:t>
            </w:r>
          </w:p>
        </w:tc>
      </w:tr>
    </w:tbl>
    <w:p w:rsidR="005568AD" w:rsidRDefault="005568AD" w:rsidP="005568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C60" w:rsidRPr="005568AD" w:rsidRDefault="002F2C60" w:rsidP="005568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73FE" w:rsidRPr="00C773FE" w:rsidRDefault="00E01230" w:rsidP="006C12DA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Hyżne</w:t>
      </w:r>
    </w:p>
    <w:p w:rsidR="00C773FE" w:rsidRPr="00C773FE" w:rsidRDefault="00C773FE" w:rsidP="006C12DA">
      <w:pPr>
        <w:spacing w:before="240" w:after="0" w:line="240" w:lineRule="auto"/>
        <w:ind w:left="680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3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</w:t>
      </w:r>
      <w:proofErr w:type="gramStart"/>
      <w:r w:rsidRPr="00C773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</w:t>
      </w:r>
      <w:r w:rsidR="00314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3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Bartłomiej KUCHTA</w:t>
      </w:r>
    </w:p>
    <w:p w:rsidR="006C15E8" w:rsidRDefault="006C15E8" w:rsidP="006C15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/>
      </w:r>
    </w:p>
    <w:sectPr w:rsidR="005568AD" w:rsidRPr="005568AD" w:rsidSect="00C773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8AD"/>
    <w:rsid w:val="000A0EC0"/>
    <w:rsid w:val="00174F2D"/>
    <w:rsid w:val="001F69EF"/>
    <w:rsid w:val="00237B3E"/>
    <w:rsid w:val="00262329"/>
    <w:rsid w:val="00284D92"/>
    <w:rsid w:val="002F2C60"/>
    <w:rsid w:val="003107EB"/>
    <w:rsid w:val="00314129"/>
    <w:rsid w:val="003520D9"/>
    <w:rsid w:val="003867C6"/>
    <w:rsid w:val="00526703"/>
    <w:rsid w:val="00531561"/>
    <w:rsid w:val="005568AD"/>
    <w:rsid w:val="00566CF1"/>
    <w:rsid w:val="0057231A"/>
    <w:rsid w:val="00616D3E"/>
    <w:rsid w:val="006C12DA"/>
    <w:rsid w:val="006C15E8"/>
    <w:rsid w:val="007D5CA1"/>
    <w:rsid w:val="007F6319"/>
    <w:rsid w:val="00865343"/>
    <w:rsid w:val="00872D22"/>
    <w:rsid w:val="008D44BB"/>
    <w:rsid w:val="008F60D2"/>
    <w:rsid w:val="00981D3C"/>
    <w:rsid w:val="00985200"/>
    <w:rsid w:val="009A2738"/>
    <w:rsid w:val="009C7A47"/>
    <w:rsid w:val="009E59B8"/>
    <w:rsid w:val="00A52C97"/>
    <w:rsid w:val="00BD76B1"/>
    <w:rsid w:val="00C773FE"/>
    <w:rsid w:val="00CB31BD"/>
    <w:rsid w:val="00E01230"/>
    <w:rsid w:val="00E73E7E"/>
    <w:rsid w:val="00F036FF"/>
    <w:rsid w:val="00F1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7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C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7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32</cp:revision>
  <dcterms:created xsi:type="dcterms:W3CDTF">2018-07-18T14:02:00Z</dcterms:created>
  <dcterms:modified xsi:type="dcterms:W3CDTF">2025-04-15T07:42:00Z</dcterms:modified>
  <dc:description/>
  <dc:identifier/>
  <dc:language/>
  <dc:subject/>
  <dc:title/>
</cp:coreProperties>
</file>